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15" w:rsidRDefault="001C5015" w:rsidP="001C5015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D38F0" w:rsidRDefault="005D38F0" w:rsidP="005D38F0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 </w:t>
      </w:r>
    </w:p>
    <w:p w:rsidR="005D38F0" w:rsidRDefault="005D38F0" w:rsidP="005D38F0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Муниципального дошкольного образовательного учреждения </w:t>
      </w:r>
    </w:p>
    <w:p w:rsidR="005D38F0" w:rsidRPr="005D38F0" w:rsidRDefault="005D38F0" w:rsidP="005D38F0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</w:t>
      </w:r>
      <w:r w:rsidRPr="005D3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ий</w:t>
      </w:r>
      <w:r w:rsidRPr="005D3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сад № </w:t>
      </w:r>
      <w:r w:rsidRPr="005D3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№65» г. Ярославля</w:t>
      </w:r>
    </w:p>
    <w:p w:rsidR="005D38F0" w:rsidRPr="005D38F0" w:rsidRDefault="005D38F0" w:rsidP="005D38F0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8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статусе Базовой площадки на период 2022 год</w:t>
      </w:r>
    </w:p>
    <w:p w:rsidR="001C5015" w:rsidRPr="001C5015" w:rsidRDefault="005D38F0" w:rsidP="005D38F0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Тема: </w:t>
      </w:r>
      <w:r w:rsidR="001C5015" w:rsidRPr="001C50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5D38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работы программы «ПРО-детей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B2816" w:rsidRPr="009B2816" w:rsidRDefault="009B2816" w:rsidP="009B2816">
      <w:pPr>
        <w:tabs>
          <w:tab w:val="left" w:pos="709"/>
        </w:tabs>
        <w:spacing w:after="0" w:line="240" w:lineRule="auto"/>
        <w:ind w:left="709"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9C9" w:rsidRDefault="004579C9" w:rsidP="004579C9">
      <w:pPr>
        <w:tabs>
          <w:tab w:val="left" w:pos="142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9C9" w:rsidRPr="004579C9" w:rsidRDefault="004579C9" w:rsidP="004579C9">
      <w:pPr>
        <w:tabs>
          <w:tab w:val="left" w:pos="142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9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 инновационной деятельности:</w:t>
      </w:r>
    </w:p>
    <w:p w:rsidR="004579C9" w:rsidRPr="004579C9" w:rsidRDefault="004579C9" w:rsidP="00351443">
      <w:pPr>
        <w:tabs>
          <w:tab w:val="left" w:pos="142"/>
          <w:tab w:val="left" w:pos="127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нового уровня качества дошкольного образования, соответствующего требованиям ФГОС ДО, отвечающего на вызовы </w:t>
      </w:r>
      <w:proofErr w:type="gramStart"/>
      <w:r w:rsidRPr="004579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</w:t>
      </w:r>
      <w:proofErr w:type="gramEnd"/>
      <w:r w:rsidRPr="00457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социокультурной ситуации развития детства и отражающего современные научные и </w:t>
      </w:r>
      <w:proofErr w:type="gramStart"/>
      <w:r w:rsidRPr="004579C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подходы</w:t>
      </w:r>
      <w:proofErr w:type="gramEnd"/>
      <w:r w:rsidRPr="00457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организации образовательной деятельности в ДОО с использованием инновационной образовательной программы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ПРОДЕТЕЙ</w:t>
      </w:r>
      <w:r w:rsidRPr="004579C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579C9" w:rsidRDefault="004579C9" w:rsidP="004579C9">
      <w:pPr>
        <w:tabs>
          <w:tab w:val="left" w:pos="142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4579C9" w:rsidRPr="004579C9" w:rsidRDefault="004579C9" w:rsidP="004579C9">
      <w:pPr>
        <w:tabs>
          <w:tab w:val="left" w:pos="142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9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Основные задачи инновационной деятельности:</w:t>
      </w:r>
    </w:p>
    <w:p w:rsidR="0087660F" w:rsidRDefault="00351443" w:rsidP="0087660F">
      <w:pPr>
        <w:tabs>
          <w:tab w:val="left" w:pos="142"/>
          <w:tab w:val="left" w:pos="127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876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Продолжить:</w:t>
      </w:r>
    </w:p>
    <w:p w:rsidR="00351443" w:rsidRDefault="0087660F" w:rsidP="0087660F">
      <w:pPr>
        <w:numPr>
          <w:ilvl w:val="0"/>
          <w:numId w:val="3"/>
        </w:numPr>
        <w:tabs>
          <w:tab w:val="clear" w:pos="720"/>
          <w:tab w:val="left" w:pos="142"/>
          <w:tab w:val="num" w:pos="1276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рабочей  группы в ДОО для реализации инновационной деятельности;</w:t>
      </w:r>
      <w:r w:rsid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79C9" w:rsidRDefault="0087660F" w:rsidP="0087660F">
      <w:pPr>
        <w:numPr>
          <w:ilvl w:val="0"/>
          <w:numId w:val="3"/>
        </w:numPr>
        <w:tabs>
          <w:tab w:val="clear" w:pos="720"/>
          <w:tab w:val="left" w:pos="142"/>
          <w:tab w:val="num" w:pos="1276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B32B64"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</w:t>
      </w:r>
      <w:r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педагогами</w:t>
      </w:r>
      <w:r w:rsidR="004579C9"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МДОУ </w:t>
      </w:r>
      <w:r w:rsidR="004579C9"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</w:t>
      </w:r>
      <w:r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579C9"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</w:t>
      </w:r>
      <w:r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579C9"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методически</w:t>
      </w:r>
      <w:r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32B64"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</w:t>
      </w:r>
      <w:r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4579C9"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дошкольному образованию и, о</w:t>
      </w:r>
      <w:r w:rsidR="00B32B64"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тражающи</w:t>
      </w:r>
      <w:r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="00B32B64"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подходы положения</w:t>
      </w:r>
      <w:r w:rsidR="004579C9"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3396"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«ПРОДЕТЕЙ</w:t>
      </w:r>
      <w:r w:rsidR="004579C9"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51443" w:rsidRPr="00351443" w:rsidRDefault="00351443" w:rsidP="00351443">
      <w:pPr>
        <w:numPr>
          <w:ilvl w:val="0"/>
          <w:numId w:val="3"/>
        </w:numPr>
        <w:tabs>
          <w:tab w:val="clear" w:pos="720"/>
          <w:tab w:val="left" w:pos="142"/>
          <w:tab w:val="num" w:pos="1276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команды изменений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широкого </w:t>
      </w:r>
      <w:r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практику </w:t>
      </w:r>
      <w:r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 программы «ПРОДЕТЕЙ», новых педагогических методов и инструментов, способов создания условий для осуществления образовательного процесса, ориентированного на интересы ребёнка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систему внутрифирменного обучения;</w:t>
      </w:r>
    </w:p>
    <w:p w:rsidR="00B32B64" w:rsidRPr="00B32B64" w:rsidRDefault="0087660F" w:rsidP="0087660F">
      <w:pPr>
        <w:numPr>
          <w:ilvl w:val="0"/>
          <w:numId w:val="3"/>
        </w:numPr>
        <w:tabs>
          <w:tab w:val="clear" w:pos="720"/>
          <w:tab w:val="left" w:pos="142"/>
          <w:tab w:val="num" w:pos="1276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</w:t>
      </w:r>
      <w:r w:rsidR="00B3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B64" w:rsidRPr="00B32B6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психолого-педагогически</w:t>
      </w:r>
      <w:r w:rsidR="00B32B6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32B64" w:rsidRPr="00B3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в МДОУ для </w:t>
      </w:r>
      <w:r w:rsidR="00B32B64" w:rsidRPr="00B3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образовательной деятельности в соответствии с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оложениями программы «ПРОДЕТЕЙ»;</w:t>
      </w:r>
    </w:p>
    <w:p w:rsidR="00B32B64" w:rsidRPr="00B32B64" w:rsidRDefault="00351443" w:rsidP="0087660F">
      <w:pPr>
        <w:numPr>
          <w:ilvl w:val="0"/>
          <w:numId w:val="3"/>
        </w:numPr>
        <w:tabs>
          <w:tab w:val="clear" w:pos="720"/>
          <w:tab w:val="left" w:pos="142"/>
          <w:tab w:val="num" w:pos="1276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r w:rsidR="00B32B64" w:rsidRPr="00B32B6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</w:t>
      </w:r>
      <w:r w:rsidR="0087660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32B64" w:rsidRPr="00B3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</w:t>
      </w:r>
      <w:r w:rsidR="0087660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B32B64" w:rsidRPr="00B3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образовательной деятельности в соответствии с технологиями программы «ПРОДЕТЕЙ», в том числе, </w:t>
      </w:r>
      <w:r w:rsidR="00876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32B64" w:rsidRPr="00B3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развивающей предметно-пространственной </w:t>
      </w:r>
      <w:proofErr w:type="gramStart"/>
      <w:r w:rsidR="00B32B64" w:rsidRPr="00B32B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proofErr w:type="gramEnd"/>
      <w:r w:rsidR="00B32B64" w:rsidRPr="00B3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групповом помещении, так и на другой территории (как внутренней, так и внешней) образовательной организации, а также создание других необходимых условий, заданных ФГОС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32B64" w:rsidRPr="00351443" w:rsidRDefault="00351443" w:rsidP="0087660F">
      <w:pPr>
        <w:numPr>
          <w:ilvl w:val="0"/>
          <w:numId w:val="3"/>
        </w:numPr>
        <w:tabs>
          <w:tab w:val="clear" w:pos="720"/>
          <w:tab w:val="left" w:pos="142"/>
          <w:tab w:val="num" w:pos="1276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B32B64"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32B64"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B32B64"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педагогическими работниками муниципальных образовательных организаций на муниципальном, региональном и федеральном уровнях.</w:t>
      </w:r>
    </w:p>
    <w:p w:rsidR="0087660F" w:rsidRPr="004579C9" w:rsidRDefault="0087660F" w:rsidP="0087660F">
      <w:pPr>
        <w:tabs>
          <w:tab w:val="left" w:pos="142"/>
          <w:tab w:val="left" w:pos="127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443" w:rsidRDefault="00351443" w:rsidP="00351443">
      <w:pPr>
        <w:tabs>
          <w:tab w:val="left" w:pos="142"/>
          <w:tab w:val="left" w:pos="127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32B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</w:t>
      </w:r>
      <w:r w:rsidR="004579C9" w:rsidRPr="004579C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32B64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32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1443" w:rsidRDefault="00351443" w:rsidP="00351443">
      <w:pPr>
        <w:pStyle w:val="a3"/>
        <w:numPr>
          <w:ilvl w:val="0"/>
          <w:numId w:val="3"/>
        </w:numPr>
        <w:tabs>
          <w:tab w:val="left" w:pos="142"/>
          <w:tab w:val="left" w:pos="1276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2B64"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</w:t>
      </w:r>
      <w:r w:rsidR="004579C9"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</w:t>
      </w:r>
      <w:r w:rsidR="00B32B64"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4579C9"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внедрению ООП ДОО на основе Программы «</w:t>
      </w:r>
      <w:r w:rsidR="0053513A"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ПРОДЕТЕЙ</w:t>
      </w:r>
      <w:r w:rsidR="004579C9"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учетом итогов работы инновационной площадки</w:t>
      </w:r>
      <w:r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51443" w:rsidRDefault="00351443" w:rsidP="00351443">
      <w:pPr>
        <w:pStyle w:val="a3"/>
        <w:numPr>
          <w:ilvl w:val="0"/>
          <w:numId w:val="3"/>
        </w:numPr>
        <w:tabs>
          <w:tab w:val="left" w:pos="142"/>
          <w:tab w:val="left" w:pos="1276"/>
        </w:tabs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91825"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оздать кейс практических материалов по программе «ПРОдетей»: загадки, игровые темы, графическая практика и др.</w:t>
      </w:r>
    </w:p>
    <w:p w:rsidR="00351443" w:rsidRPr="00351443" w:rsidRDefault="00351443" w:rsidP="00351443">
      <w:pPr>
        <w:pStyle w:val="a3"/>
        <w:tabs>
          <w:tab w:val="left" w:pos="142"/>
          <w:tab w:val="left" w:pos="1276"/>
        </w:tabs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B64" w:rsidRPr="00351443" w:rsidRDefault="00351443" w:rsidP="00351443">
      <w:pPr>
        <w:pStyle w:val="a3"/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7925D2"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аспространять и внедрять актуальный педагогического опыт в рамках методического сопровождения внедрения и апробации программы, ориентированной на ребенка «ПРОДЕТЕЙ» в ДОО, реализующи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7925D2" w:rsidRPr="0035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дошкольного образования.</w:t>
      </w:r>
      <w:proofErr w:type="gramEnd"/>
    </w:p>
    <w:p w:rsidR="004579C9" w:rsidRPr="004579C9" w:rsidRDefault="004579C9" w:rsidP="004579C9">
      <w:pPr>
        <w:tabs>
          <w:tab w:val="left" w:pos="142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2816" w:rsidRDefault="009B2816" w:rsidP="00DC3D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28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Прогнозируемые результаты:</w:t>
      </w:r>
    </w:p>
    <w:p w:rsidR="00F040ED" w:rsidRPr="00016A94" w:rsidRDefault="00184186" w:rsidP="0035144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реализованы разнообразные </w:t>
      </w:r>
      <w:r w:rsidR="00351443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F040ED" w:rsidRPr="00016A94">
        <w:rPr>
          <w:rFonts w:ascii="Times New Roman" w:eastAsia="Times New Roman" w:hAnsi="Times New Roman" w:cs="Times New Roman"/>
          <w:sz w:val="24"/>
          <w:szCs w:val="24"/>
          <w:lang w:eastAsia="ar-SA"/>
        </w:rPr>
        <w:t>ормы взаимодействия педагогов в рамках базовой площадки: практические и</w:t>
      </w:r>
      <w:r w:rsidR="00016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040ED" w:rsidRPr="00016A94">
        <w:rPr>
          <w:rFonts w:ascii="Times New Roman" w:eastAsia="Times New Roman" w:hAnsi="Times New Roman" w:cs="Times New Roman"/>
          <w:sz w:val="24"/>
          <w:szCs w:val="24"/>
          <w:lang w:eastAsia="ar-SA"/>
        </w:rPr>
        <w:t>теоретические семинары, открытые просмотры, мастер-классы,</w:t>
      </w:r>
      <w:r w:rsidR="00016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040ED" w:rsidRPr="00016A94">
        <w:rPr>
          <w:rFonts w:ascii="Times New Roman" w:eastAsia="Times New Roman" w:hAnsi="Times New Roman" w:cs="Times New Roman"/>
          <w:sz w:val="24"/>
          <w:szCs w:val="24"/>
          <w:lang w:eastAsia="ar-SA"/>
        </w:rPr>
        <w:t>диспуты, панельные дискуссии, методи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ческая триада, стажёрские пробы;</w:t>
      </w:r>
    </w:p>
    <w:p w:rsidR="00F040ED" w:rsidRPr="00016A94" w:rsidRDefault="00184186" w:rsidP="0035144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используются в методической практике базовой площадки м</w:t>
      </w:r>
      <w:r w:rsidR="00F040ED" w:rsidRPr="00016A94">
        <w:rPr>
          <w:rFonts w:ascii="Times New Roman" w:eastAsia="Times New Roman" w:hAnsi="Times New Roman" w:cs="Times New Roman"/>
          <w:sz w:val="24"/>
          <w:szCs w:val="24"/>
          <w:lang w:eastAsia="ar-SA"/>
        </w:rPr>
        <w:t>етоды и технологии работы с педагогами: стратегия «ИДЕАЛ», SWOT – анализ,</w:t>
      </w:r>
      <w:r w:rsidR="00553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040ED" w:rsidRPr="00016A94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 «</w:t>
      </w:r>
      <w:proofErr w:type="spellStart"/>
      <w:r w:rsidR="00F040ED" w:rsidRPr="00016A94">
        <w:rPr>
          <w:rFonts w:ascii="Times New Roman" w:eastAsia="Times New Roman" w:hAnsi="Times New Roman" w:cs="Times New Roman"/>
          <w:sz w:val="24"/>
          <w:szCs w:val="24"/>
          <w:lang w:eastAsia="ar-SA"/>
        </w:rPr>
        <w:t>Фишбоун</w:t>
      </w:r>
      <w:proofErr w:type="spellEnd"/>
      <w:r w:rsidR="00F040ED" w:rsidRPr="00016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метод </w:t>
      </w:r>
      <w:proofErr w:type="spellStart"/>
      <w:r w:rsidR="00F040ED" w:rsidRPr="00016A94">
        <w:rPr>
          <w:rFonts w:ascii="Times New Roman" w:eastAsia="Times New Roman" w:hAnsi="Times New Roman" w:cs="Times New Roman"/>
          <w:sz w:val="24"/>
          <w:szCs w:val="24"/>
          <w:lang w:eastAsia="ar-SA"/>
        </w:rPr>
        <w:t>case-study</w:t>
      </w:r>
      <w:proofErr w:type="spellEnd"/>
      <w:r w:rsidR="00F040ED" w:rsidRPr="00016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; метод «Мозаика проблем», </w:t>
      </w:r>
      <w:proofErr w:type="spellStart"/>
      <w:r w:rsidR="00F040ED" w:rsidRPr="00016A9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полипозиционный</w:t>
      </w:r>
      <w:proofErr w:type="spellEnd"/>
      <w:r w:rsidR="00F040ED" w:rsidRPr="00016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диалог.</w:t>
      </w:r>
    </w:p>
    <w:p w:rsidR="00F040ED" w:rsidRDefault="00F040ED" w:rsidP="005D38F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  <w:r w:rsidRPr="00F040E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Результат:</w:t>
      </w:r>
    </w:p>
    <w:p w:rsidR="00016A94" w:rsidRPr="00016A94" w:rsidRDefault="00190515" w:rsidP="00016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016A94" w:rsidRPr="00016A94"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повышение компетентности педа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гогов в направлении организации РПП</w:t>
      </w:r>
      <w:r w:rsidR="005A5798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реализации технологий программы, ориентированной на ребёнка «ПРОДЕТЕЙ», в поддержке инициативы и самостоятельности дошкольников</w:t>
      </w:r>
      <w:r w:rsidR="00016A94" w:rsidRPr="00016A94">
        <w:rPr>
          <w:rFonts w:ascii="Times New Roman" w:eastAsia="Times New Roman" w:hAnsi="Times New Roman" w:cs="Times New Roman"/>
          <w:sz w:val="24"/>
          <w:szCs w:val="24"/>
          <w:lang w:eastAsia="ar-SA"/>
        </w:rPr>
        <w:t>, соответственно более качественное выполнение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16A94" w:rsidRPr="00016A94">
        <w:rPr>
          <w:rFonts w:ascii="Times New Roman" w:eastAsia="Times New Roman" w:hAnsi="Times New Roman" w:cs="Times New Roman"/>
          <w:sz w:val="24"/>
          <w:szCs w:val="24"/>
          <w:lang w:eastAsia="ar-SA"/>
        </w:rPr>
        <w:t>педагогами требований ФГОС ДО;</w:t>
      </w:r>
    </w:p>
    <w:p w:rsidR="00016A94" w:rsidRPr="00016A94" w:rsidRDefault="00016A94" w:rsidP="00016A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16A94">
        <w:rPr>
          <w:rFonts w:ascii="Times New Roman" w:eastAsia="Times New Roman" w:hAnsi="Times New Roman" w:cs="Times New Roman"/>
          <w:sz w:val="24"/>
          <w:szCs w:val="24"/>
          <w:lang w:eastAsia="ar-SA"/>
        </w:rPr>
        <w:t>- создание каждым участником базовой площадки собственного продукта деятельности:</w:t>
      </w:r>
      <w:r w:rsidR="001905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16A94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методических разработок (конспектов, проектов</w:t>
      </w:r>
      <w:r w:rsidR="0019051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пр.)</w:t>
      </w:r>
    </w:p>
    <w:p w:rsidR="009B2816" w:rsidRPr="009B2816" w:rsidRDefault="009B2816" w:rsidP="00DC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8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 </w:t>
      </w:r>
      <w:r w:rsidRPr="009B2816">
        <w:rPr>
          <w:rFonts w:ascii="Times New Roman" w:eastAsia="Times New Roman" w:hAnsi="Times New Roman" w:cs="Times New Roman"/>
          <w:sz w:val="24"/>
          <w:szCs w:val="24"/>
          <w:lang w:eastAsia="ar-SA"/>
        </w:rPr>
        <w:t>авторские и адаптированные методические материалы, проекты совместной деятельности</w:t>
      </w:r>
    </w:p>
    <w:p w:rsidR="009B2816" w:rsidRPr="009B2816" w:rsidRDefault="009B2816" w:rsidP="00DC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816">
        <w:rPr>
          <w:rFonts w:ascii="Times New Roman" w:eastAsia="Times New Roman" w:hAnsi="Times New Roman" w:cs="Times New Roman"/>
          <w:sz w:val="24"/>
          <w:szCs w:val="24"/>
          <w:lang w:eastAsia="ar-SA"/>
        </w:rPr>
        <w:t>- участие в семинарах, практических мероприятиях</w:t>
      </w:r>
    </w:p>
    <w:p w:rsidR="009B2816" w:rsidRPr="009B2816" w:rsidRDefault="009B2816" w:rsidP="00DC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816">
        <w:rPr>
          <w:rFonts w:ascii="Times New Roman" w:eastAsia="Times New Roman" w:hAnsi="Times New Roman" w:cs="Times New Roman"/>
          <w:sz w:val="24"/>
          <w:szCs w:val="24"/>
          <w:lang w:eastAsia="ar-SA"/>
        </w:rPr>
        <w:t>- выпуск брошюр, буклетов, методических материалов</w:t>
      </w:r>
    </w:p>
    <w:p w:rsidR="009B2816" w:rsidRPr="009B2816" w:rsidRDefault="009B2816" w:rsidP="00DC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816">
        <w:rPr>
          <w:rFonts w:ascii="Times New Roman" w:eastAsia="Times New Roman" w:hAnsi="Times New Roman" w:cs="Times New Roman"/>
          <w:sz w:val="24"/>
          <w:szCs w:val="24"/>
          <w:lang w:eastAsia="ar-SA"/>
        </w:rPr>
        <w:t>- публикации в методических сборниках</w:t>
      </w:r>
    </w:p>
    <w:p w:rsidR="009B2816" w:rsidRDefault="009B2816" w:rsidP="00DC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2816">
        <w:rPr>
          <w:rFonts w:ascii="Times New Roman" w:eastAsia="Times New Roman" w:hAnsi="Times New Roman" w:cs="Times New Roman"/>
          <w:sz w:val="24"/>
          <w:szCs w:val="24"/>
          <w:lang w:eastAsia="ar-SA"/>
        </w:rPr>
        <w:t>- обобщение опыта работы по всем возрастным группам, реализующим технологии программы «ПРОДЕТЕЙ»</w:t>
      </w:r>
    </w:p>
    <w:p w:rsidR="005D38F0" w:rsidRPr="009B2816" w:rsidRDefault="005D38F0" w:rsidP="00DC3D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38F0" w:rsidRPr="004579C9" w:rsidRDefault="005D38F0" w:rsidP="005D38F0">
      <w:pPr>
        <w:tabs>
          <w:tab w:val="left" w:pos="142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79C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Направление деятельности инновационной площадки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5D38F0" w:rsidRPr="004579C9" w:rsidRDefault="005D38F0" w:rsidP="005D38F0">
      <w:pPr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Инновационная деятельность, направленная на модернизацию образования в дошкольной образовательной организации (далее – ДОО) в соответствии с актуальными нормативно-правовыми требованиями и вызовами современного мира детства.</w:t>
      </w:r>
    </w:p>
    <w:p w:rsidR="005D38F0" w:rsidRPr="004579C9" w:rsidRDefault="005D38F0" w:rsidP="005D38F0">
      <w:pPr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образовательной деятельности ДОО в соответствии с положениями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технологиями программы «ПРОДЕТЕЙ»</w:t>
      </w:r>
      <w:r w:rsidRPr="00457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организация контроля качества реализации образовательной деятельности в соответствии с требованиями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«ПРОДЕТЕЙ»</w:t>
      </w:r>
      <w:r w:rsidRPr="004579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38F0" w:rsidRPr="004579C9" w:rsidRDefault="005D38F0" w:rsidP="005D38F0">
      <w:pPr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9C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практических рекомендаций для педагогов дошкольных образовательных организаций по реализации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</w:t>
      </w:r>
      <w:r w:rsidRPr="004579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«ПРОДЕТЕЙ».</w:t>
      </w:r>
    </w:p>
    <w:p w:rsidR="009B2816" w:rsidRPr="009B2816" w:rsidRDefault="009B2816" w:rsidP="009B2816">
      <w:pPr>
        <w:suppressAutoHyphens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2816" w:rsidRPr="009B2816" w:rsidRDefault="009B2816" w:rsidP="009B2816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B281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Мероприятия</w:t>
      </w:r>
    </w:p>
    <w:p w:rsidR="009B2816" w:rsidRPr="009B2816" w:rsidRDefault="009B2816" w:rsidP="009B2816">
      <w:pPr>
        <w:suppressAutoHyphens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704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1"/>
        <w:gridCol w:w="3371"/>
        <w:gridCol w:w="1679"/>
        <w:gridCol w:w="1526"/>
        <w:gridCol w:w="1819"/>
        <w:gridCol w:w="1778"/>
      </w:tblGrid>
      <w:tr w:rsidR="00AF7364" w:rsidRPr="009B2816" w:rsidTr="005E56C6">
        <w:tc>
          <w:tcPr>
            <w:tcW w:w="531" w:type="dxa"/>
          </w:tcPr>
          <w:p w:rsidR="009B2816" w:rsidRPr="009B2816" w:rsidRDefault="009B2816" w:rsidP="009B28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B2816">
              <w:rPr>
                <w:rFonts w:ascii="Times New Roman" w:eastAsia="Times New Roman" w:hAnsi="Times New Roman" w:cs="Times New Roman"/>
                <w:b/>
                <w:lang w:eastAsia="ar-SA"/>
              </w:rPr>
              <w:t>п/п</w:t>
            </w:r>
          </w:p>
        </w:tc>
        <w:tc>
          <w:tcPr>
            <w:tcW w:w="3371" w:type="dxa"/>
          </w:tcPr>
          <w:p w:rsidR="009B2816" w:rsidRPr="009B2816" w:rsidRDefault="009B2816" w:rsidP="009B28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B2816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 мероприятий</w:t>
            </w:r>
          </w:p>
        </w:tc>
        <w:tc>
          <w:tcPr>
            <w:tcW w:w="1679" w:type="dxa"/>
          </w:tcPr>
          <w:p w:rsidR="009B2816" w:rsidRPr="009B2816" w:rsidRDefault="009B2816" w:rsidP="009B28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B2816">
              <w:rPr>
                <w:rFonts w:ascii="Times New Roman" w:eastAsia="Times New Roman" w:hAnsi="Times New Roman" w:cs="Times New Roman"/>
                <w:b/>
                <w:lang w:eastAsia="ar-SA"/>
              </w:rPr>
              <w:t>Сроки, место проведения мероприятий</w:t>
            </w:r>
          </w:p>
        </w:tc>
        <w:tc>
          <w:tcPr>
            <w:tcW w:w="1526" w:type="dxa"/>
          </w:tcPr>
          <w:p w:rsidR="009B2816" w:rsidRPr="009B2816" w:rsidRDefault="009B2816" w:rsidP="009B28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B2816">
              <w:rPr>
                <w:rFonts w:ascii="Times New Roman" w:eastAsia="Times New Roman" w:hAnsi="Times New Roman" w:cs="Times New Roman"/>
                <w:b/>
                <w:lang w:eastAsia="ar-SA"/>
              </w:rPr>
              <w:t>Категории участников</w:t>
            </w:r>
          </w:p>
        </w:tc>
        <w:tc>
          <w:tcPr>
            <w:tcW w:w="1819" w:type="dxa"/>
          </w:tcPr>
          <w:p w:rsidR="009B2816" w:rsidRPr="009B2816" w:rsidRDefault="009B2816" w:rsidP="009B28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B2816">
              <w:rPr>
                <w:rFonts w:ascii="Times New Roman" w:eastAsia="Times New Roman" w:hAnsi="Times New Roman" w:cs="Times New Roman"/>
                <w:b/>
                <w:lang w:eastAsia="ar-SA"/>
              </w:rPr>
              <w:t>Форма представления итоговых материалов</w:t>
            </w:r>
          </w:p>
        </w:tc>
        <w:tc>
          <w:tcPr>
            <w:tcW w:w="1778" w:type="dxa"/>
          </w:tcPr>
          <w:p w:rsidR="009B2816" w:rsidRPr="009B2816" w:rsidRDefault="009B2816" w:rsidP="009B28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B2816">
              <w:rPr>
                <w:rFonts w:ascii="Times New Roman" w:eastAsia="Times New Roman" w:hAnsi="Times New Roman" w:cs="Times New Roman"/>
                <w:b/>
                <w:lang w:eastAsia="ar-SA"/>
              </w:rPr>
              <w:t>ФИО</w:t>
            </w:r>
          </w:p>
          <w:p w:rsidR="009B2816" w:rsidRPr="009B2816" w:rsidRDefault="009B2816" w:rsidP="009B28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B2816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Ответственных </w:t>
            </w:r>
          </w:p>
        </w:tc>
      </w:tr>
      <w:tr w:rsidR="00AF7364" w:rsidRPr="009B2816" w:rsidTr="005E56C6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2816" w:rsidRPr="009B2816" w:rsidRDefault="009B2816" w:rsidP="009B28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2816" w:rsidRPr="00383239" w:rsidRDefault="00F73E6E" w:rsidP="00081C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323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Участие в Международном конкурсе имени Льва Выготского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2816" w:rsidRPr="009B2816" w:rsidRDefault="00F73E6E" w:rsidP="00F73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 января</w:t>
            </w:r>
            <w:r w:rsidR="009B2816" w:rsidRPr="009B2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 3 июня 2022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2816" w:rsidRPr="009B2816" w:rsidRDefault="00F73E6E" w:rsidP="00F73E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О.В. Галстян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2816" w:rsidRPr="009B2816" w:rsidRDefault="001A12BA" w:rsidP="001A12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на сайте и в социальных сетях информации об итогах конкурса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73E6E" w:rsidRDefault="00F73E6E" w:rsidP="001A12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 О.В. Галстян,</w:t>
            </w:r>
          </w:p>
          <w:p w:rsidR="009B2816" w:rsidRPr="009B2816" w:rsidRDefault="009B2816" w:rsidP="001A12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рабочая  группа</w:t>
            </w:r>
          </w:p>
        </w:tc>
      </w:tr>
      <w:tr w:rsidR="00AF7364" w:rsidRPr="009B2816" w:rsidTr="005E56C6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2816" w:rsidRPr="009B2816" w:rsidRDefault="009B2816" w:rsidP="009B281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B28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2816" w:rsidRPr="009B2816" w:rsidRDefault="00BC7B90" w:rsidP="00BC7B9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методической и консультативной помощи участникам инновационной деятельности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2816" w:rsidRPr="009B2816" w:rsidRDefault="00BC7B90" w:rsidP="00BC7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2816" w:rsidRPr="009B2816" w:rsidRDefault="00BC7B90" w:rsidP="00CF6E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 ДОО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B2816" w:rsidRPr="009B2816" w:rsidRDefault="00BC7B90" w:rsidP="00BC7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 о мероприятии на сайте детского сада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7B90" w:rsidRPr="00BC7B90" w:rsidRDefault="00BC7B90" w:rsidP="00BC7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Е.С. Майкова,</w:t>
            </w:r>
          </w:p>
          <w:p w:rsidR="009B2816" w:rsidRPr="009B2816" w:rsidRDefault="00BC7B90" w:rsidP="00BC7B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BC7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B2816" w:rsidRPr="009B2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рабочая  группа</w:t>
            </w:r>
          </w:p>
        </w:tc>
      </w:tr>
      <w:tr w:rsidR="00AF7364" w:rsidRPr="009B2816" w:rsidTr="005E56C6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B65" w:rsidRPr="009B2816" w:rsidRDefault="007E3B65" w:rsidP="007E3B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B65" w:rsidRPr="009B2816" w:rsidRDefault="007E3B65" w:rsidP="007E3B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B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Создание кейса тематического планирования игровых тем и </w:t>
            </w:r>
            <w:r w:rsidRPr="007E3B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материалов по технологии «Графическая практика», «Банк загадок», «Утренний круг»</w:t>
            </w:r>
            <w:r w:rsidR="00CF6E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др.</w:t>
            </w:r>
            <w:r w:rsidRPr="007E3B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детей по возрастам и др.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B65" w:rsidRPr="009B2816" w:rsidRDefault="007E3B65" w:rsidP="007E3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B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 течение года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B65" w:rsidRPr="009B2816" w:rsidRDefault="007E3B65" w:rsidP="00CF6E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 ДОО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3BA" w:rsidRDefault="005203BA" w:rsidP="007E3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5203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борник методических </w:t>
            </w:r>
            <w:r w:rsidRPr="005203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материалов в помощь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педагогам и </w:t>
            </w:r>
            <w:r w:rsidRPr="005203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семье по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технологий </w:t>
            </w:r>
            <w:r w:rsidRPr="005203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ПРОДЕТЕЙ</w:t>
            </w:r>
            <w:r w:rsidRPr="005203B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7E3B65" w:rsidRPr="009B2816" w:rsidRDefault="007E3B65" w:rsidP="007E3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 о мероприятии на сайте детского сада</w:t>
            </w:r>
            <w:r w:rsidR="00081C3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B65" w:rsidRPr="007E3B65" w:rsidRDefault="007E3B65" w:rsidP="005203B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B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Старший воспитатель </w:t>
            </w:r>
            <w:r w:rsidRPr="007E3B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Е.С. Майкова,</w:t>
            </w:r>
          </w:p>
          <w:p w:rsidR="007E3B65" w:rsidRPr="009B2816" w:rsidRDefault="007E3B65" w:rsidP="007E3B6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E3B6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проекта, рабочая  группа</w:t>
            </w:r>
          </w:p>
        </w:tc>
      </w:tr>
      <w:tr w:rsidR="00AF7364" w:rsidRPr="009B2816" w:rsidTr="005E56C6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B65" w:rsidRPr="009B2816" w:rsidRDefault="005A5798" w:rsidP="007E3B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B65" w:rsidRDefault="00D84F79" w:rsidP="007E3B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4F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Отработка утреннего сбора (приветствие, обмен новостями, планирование дня</w:t>
            </w:r>
            <w:r w:rsidR="007D6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т.д.</w:t>
            </w:r>
            <w:r w:rsidRPr="00D84F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D84F79" w:rsidRPr="009B2816" w:rsidRDefault="00D84F79" w:rsidP="007E3B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4F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Открытый просмотр утреннего 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B65" w:rsidRPr="009B2816" w:rsidRDefault="00D84F79" w:rsidP="00D84F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Февраль 2022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B65" w:rsidRPr="009B2816" w:rsidRDefault="00D84F79" w:rsidP="00CF6E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4F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 ДОО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B65" w:rsidRPr="009B2816" w:rsidRDefault="00D84F79" w:rsidP="00D84F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4F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Сценарий проведения утреннего сбора, самоанализ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F79" w:rsidRPr="00D84F79" w:rsidRDefault="00D84F79" w:rsidP="00D84F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4F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 воспитатель Е.С. Майкова,</w:t>
            </w:r>
          </w:p>
          <w:p w:rsidR="007E3B65" w:rsidRPr="009B2816" w:rsidRDefault="00D84F79" w:rsidP="00D84F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4F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проекта, рабочая  группа</w:t>
            </w:r>
          </w:p>
        </w:tc>
      </w:tr>
      <w:tr w:rsidR="00AF7364" w:rsidRPr="009B2816" w:rsidTr="005E56C6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B65" w:rsidRPr="009B2816" w:rsidRDefault="005A5798" w:rsidP="007E3B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B65" w:rsidRPr="009B2816" w:rsidRDefault="00D84F79" w:rsidP="007E3B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4F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 опыта работы по организации утреннего 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для педагогов города и области.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B65" w:rsidRPr="009B2816" w:rsidRDefault="00D84F79" w:rsidP="00D84F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Апрель 2022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B65" w:rsidRPr="009B2816" w:rsidRDefault="006A3D8C" w:rsidP="00CF6E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D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 ДОО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E3B65" w:rsidRPr="009B2816" w:rsidRDefault="00D84F79" w:rsidP="00D84F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4F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Практические материалы для педагогов ДОУ по организации утреннего сбора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84F79" w:rsidRPr="00D84F79" w:rsidRDefault="00D84F79" w:rsidP="00D84F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4F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 воспитатель Е.С. Майкова,</w:t>
            </w:r>
          </w:p>
          <w:p w:rsidR="007E3B65" w:rsidRPr="009B2816" w:rsidRDefault="00D84F79" w:rsidP="00D84F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4F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проекта, рабочая  группа</w:t>
            </w:r>
          </w:p>
        </w:tc>
      </w:tr>
      <w:tr w:rsidR="00AF7364" w:rsidRPr="009B2816" w:rsidTr="005E56C6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3D8C" w:rsidRPr="009B2816" w:rsidRDefault="005A5798" w:rsidP="007E3B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3D8C" w:rsidRPr="00D84F79" w:rsidRDefault="006A3D8C" w:rsidP="006A3D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D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Представление хода реализации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промежуточных </w:t>
            </w:r>
            <w:r w:rsidRPr="006A3D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результатов инновационной деятельности на педагогическом совете ДОУ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3D8C" w:rsidRDefault="006A3D8C" w:rsidP="00D84F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 2022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3D8C" w:rsidRPr="00D84F79" w:rsidRDefault="006A3D8C" w:rsidP="00CF6E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D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 ДОО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3D8C" w:rsidRPr="00D84F79" w:rsidRDefault="006A3D8C" w:rsidP="00D84F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педсовета, презентация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3D8C" w:rsidRPr="006A3D8C" w:rsidRDefault="006A3D8C" w:rsidP="006A3D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D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 воспитатель Е.С. Майкова,</w:t>
            </w:r>
          </w:p>
          <w:p w:rsidR="006A3D8C" w:rsidRPr="00D84F79" w:rsidRDefault="006A3D8C" w:rsidP="006A3D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A3D8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проекта, рабочая  группа</w:t>
            </w:r>
          </w:p>
        </w:tc>
      </w:tr>
      <w:tr w:rsidR="00CF6E74" w:rsidRPr="009B2816" w:rsidTr="005E56C6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5B4B" w:rsidRPr="009B2816" w:rsidRDefault="005A5798" w:rsidP="007E3B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5B4B" w:rsidRPr="006A3D8C" w:rsidRDefault="00695B4B" w:rsidP="006A3D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5B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Презентация результатов работы по внедрению технологий программы «ПРОдетей» на итоговом родительском собрании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5B4B" w:rsidRDefault="00695B4B" w:rsidP="00D84F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5B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 2022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5B4B" w:rsidRPr="006A3D8C" w:rsidRDefault="00695B4B" w:rsidP="00CF6E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5B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 ДОО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5B4B" w:rsidRDefault="00695B4B" w:rsidP="00D84F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5B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Протокол педсовета, презентация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5B4B" w:rsidRPr="00695B4B" w:rsidRDefault="00695B4B" w:rsidP="00695B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5B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 воспитатель Е.С. Майкова,</w:t>
            </w:r>
          </w:p>
          <w:p w:rsidR="00695B4B" w:rsidRPr="006A3D8C" w:rsidRDefault="00695B4B" w:rsidP="00695B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5B4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проекта, рабочая  группа</w:t>
            </w:r>
          </w:p>
        </w:tc>
      </w:tr>
      <w:tr w:rsidR="00AF7364" w:rsidRPr="009B2816" w:rsidTr="005E56C6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3D8C" w:rsidRPr="009B2816" w:rsidRDefault="005A5798" w:rsidP="007E3B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3D8C" w:rsidRPr="00D84F79" w:rsidRDefault="00FF175B" w:rsidP="00FF17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F1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Участие в региональных семинарах, конференциях, проводимых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кафедрой </w:t>
            </w:r>
            <w:r w:rsidRPr="00FF175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дошкольного образования ГАУ ДПО ЯО ИРО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3D8C" w:rsidRDefault="007D63F3" w:rsidP="00D84F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3D8C" w:rsidRPr="00D84F79" w:rsidRDefault="007D63F3" w:rsidP="00CF6E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 ДОО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3D8C" w:rsidRPr="00D84F79" w:rsidRDefault="007D63F3" w:rsidP="007D6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Практические материалы  педагогов ДОУ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A3D8C" w:rsidRPr="00D84F79" w:rsidRDefault="007D63F3" w:rsidP="00D84F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 воспитатель Е.С. Майкова</w:t>
            </w:r>
          </w:p>
        </w:tc>
      </w:tr>
      <w:tr w:rsidR="00CF6E74" w:rsidRPr="009B2816" w:rsidTr="005E56C6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2586" w:rsidRPr="009B2816" w:rsidRDefault="005A5798" w:rsidP="007E3B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2586" w:rsidRPr="00FF175B" w:rsidRDefault="00E94D09" w:rsidP="00E94D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94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Педагогического десанта</w:t>
            </w:r>
            <w:r w:rsidRPr="00E94D0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с целью экспертизы и обмена опытом по реализации апробированных методик программы «ПРОдетей», представления игровых тем.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2586" w:rsidRDefault="00E94D09" w:rsidP="00D84F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 2022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2586" w:rsidRPr="00D84F79" w:rsidRDefault="007D63F3" w:rsidP="007D63F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D63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проекта, рабочая  группа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2586" w:rsidRPr="00D84F79" w:rsidRDefault="00CF6E74" w:rsidP="00D84F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6E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Практические материалы  педагогов ДОУ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2586" w:rsidRPr="00D84F79" w:rsidRDefault="00A50BCF" w:rsidP="00D84F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50BC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 воспитатель Е.С. Майкова</w:t>
            </w:r>
          </w:p>
        </w:tc>
      </w:tr>
      <w:tr w:rsidR="00CF6E74" w:rsidRPr="009B2816" w:rsidTr="005E56C6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06B0" w:rsidRPr="009B2816" w:rsidRDefault="005A5798" w:rsidP="007E3B6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06B0" w:rsidRPr="003848D3" w:rsidRDefault="000206B0" w:rsidP="00CF6E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06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Родительские гостиные по </w:t>
            </w:r>
            <w:r w:rsidRPr="000206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знакомству с технологиям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программы (практикумы, мастер-</w:t>
            </w:r>
            <w:r w:rsidRPr="000206B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классы)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06B0" w:rsidRPr="004D1477" w:rsidRDefault="00CF6E74" w:rsidP="00D84F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Октябрь 2022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06B0" w:rsidRPr="00D84F79" w:rsidRDefault="00CF6E74" w:rsidP="00CF6E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6E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Педагоги </w:t>
            </w:r>
            <w:r w:rsidRPr="00CF6E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ДОО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206B0" w:rsidRPr="00D84F79" w:rsidRDefault="00CF6E74" w:rsidP="00D84F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6E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Практические </w:t>
            </w:r>
            <w:r w:rsidRPr="00CF6E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материалы  педагогов ДОУ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F6E74" w:rsidRPr="00CF6E74" w:rsidRDefault="00CF6E74" w:rsidP="00CF6E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6E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Старший </w:t>
            </w:r>
            <w:r w:rsidRPr="00CF6E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воспитатель Е.С. Майкова,</w:t>
            </w:r>
          </w:p>
          <w:p w:rsidR="000206B0" w:rsidRPr="00D84F79" w:rsidRDefault="00CF6E74" w:rsidP="00CF6E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6E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проекта, рабочая  группа</w:t>
            </w:r>
          </w:p>
        </w:tc>
      </w:tr>
      <w:tr w:rsidR="00C66BF2" w:rsidRPr="009B2816" w:rsidTr="005E56C6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9B2816" w:rsidRDefault="00C66BF2" w:rsidP="00C66B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D84F79" w:rsidRDefault="00C66BF2" w:rsidP="00C66B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банка инновационного педагогического опыта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Default="00C66BF2" w:rsidP="00C66B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D147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D84F79" w:rsidRDefault="00C66BF2" w:rsidP="00C66B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6E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 ДОО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D84F79" w:rsidRDefault="00C66BF2" w:rsidP="00C66B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6E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Практические материалы  педагогов ДОУ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CF6E74" w:rsidRDefault="00C66BF2" w:rsidP="00C66B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6E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 воспитатель Е.С. Майкова,</w:t>
            </w:r>
          </w:p>
          <w:p w:rsidR="00C66BF2" w:rsidRPr="00D84F79" w:rsidRDefault="00C66BF2" w:rsidP="00C66B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F6E7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проекта, рабочая  группа</w:t>
            </w:r>
          </w:p>
        </w:tc>
      </w:tr>
      <w:tr w:rsidR="00C66BF2" w:rsidRPr="009B2816" w:rsidTr="005E56C6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9B2816" w:rsidRDefault="005A5798" w:rsidP="00C66B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D84F79" w:rsidRDefault="00C66BF2" w:rsidP="00F102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E300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Проведение смотра-конкурса развивающей предметно-пространственной среды в группах в соответствии с программой «ПРОдетей» («ревизия» игрового материала, перенесение центров, границы центров, пополнение материалами для технологий)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Default="00C66BF2" w:rsidP="00C66B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сентябрь-октябрь 2022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D84F79" w:rsidRDefault="00B37F60" w:rsidP="00B37F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7F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 ДОО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D84F79" w:rsidRDefault="00F672A0" w:rsidP="00C66B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Фотоматериалы, протокол смотра-конкурса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37F60" w:rsidRPr="00B37F60" w:rsidRDefault="00B37F60" w:rsidP="00B37F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7F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 воспитатель Е.С. Майкова,</w:t>
            </w:r>
          </w:p>
          <w:p w:rsidR="00C66BF2" w:rsidRPr="00D84F79" w:rsidRDefault="00B37F60" w:rsidP="00B37F6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7F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проекта, рабочая  группа</w:t>
            </w:r>
          </w:p>
        </w:tc>
      </w:tr>
      <w:tr w:rsidR="00C66BF2" w:rsidRPr="009B2816" w:rsidTr="005E56C6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9B2816" w:rsidRDefault="005A5798" w:rsidP="00C66B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E86860" w:rsidRDefault="00C66BF2" w:rsidP="00F102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</w:t>
            </w:r>
            <w:r w:rsidRPr="00E868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икл межмуниципальных семинаров «Работаем по ФГОС ДО: эффективные практики базовых площадок КДО»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868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Организатор: </w:t>
            </w:r>
            <w:r w:rsidRPr="00E868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кафедра дошколь</w:t>
            </w:r>
            <w:r w:rsidR="00F102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ного образования ГАУ ДПО ЯО ИРО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9B2816" w:rsidRDefault="00C66BF2" w:rsidP="00C66B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68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 2022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9B2816" w:rsidRDefault="00C66BF2" w:rsidP="00C66B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7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 ДОО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9B2816" w:rsidRDefault="00C66BF2" w:rsidP="00C66B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Трансляция опыта на межмуниципальном семинаре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E86860" w:rsidRDefault="00C66BF2" w:rsidP="00C66B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68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 воспитатель Е.С. Майкова,</w:t>
            </w:r>
          </w:p>
          <w:p w:rsidR="00C66BF2" w:rsidRPr="009B2816" w:rsidRDefault="00C66BF2" w:rsidP="00C66B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68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проекта, рабочая  группа</w:t>
            </w:r>
          </w:p>
        </w:tc>
      </w:tr>
      <w:tr w:rsidR="00C66BF2" w:rsidRPr="009B2816" w:rsidTr="005E56C6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9B2816" w:rsidRDefault="00C66BF2" w:rsidP="005A57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A57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9B2816" w:rsidRDefault="00C66BF2" w:rsidP="00C66B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Педагогическая лаборатория по организации работы в центрах активности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9B2816" w:rsidRDefault="00C66BF2" w:rsidP="00F102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Октябрь </w:t>
            </w:r>
            <w:r w:rsidR="00F102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9B2816" w:rsidRDefault="00C66BF2" w:rsidP="00C66B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 ДОО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9B2816" w:rsidRDefault="00C66BF2" w:rsidP="00C66B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Методические и практические материалы по организации работы в центрах активности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E8195D" w:rsidRDefault="00C66BF2" w:rsidP="00F102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19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 воспитатель Е.С. Майкова,</w:t>
            </w:r>
          </w:p>
          <w:p w:rsidR="00C66BF2" w:rsidRPr="009B2816" w:rsidRDefault="00C66BF2" w:rsidP="00F102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19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проекта, рабочая  группа</w:t>
            </w:r>
          </w:p>
        </w:tc>
      </w:tr>
      <w:tr w:rsidR="00C66BF2" w:rsidRPr="009B2816" w:rsidTr="005E56C6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9B2816" w:rsidRDefault="00C66BF2" w:rsidP="005A57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5A57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9B2816" w:rsidRDefault="00C66BF2" w:rsidP="00C66B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День открытых дверей для родителей (законных представителей) </w:t>
            </w:r>
            <w:r w:rsidR="00F102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r w:rsidRPr="009B2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Знакомство с технологиями программы «ПРОДЕТЕЙ». Обсуждение совместных мероприятий, планов, в том числе с учетом технологий программы «ПРОДЕТЕЙ»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9B2816" w:rsidRDefault="00C66BF2" w:rsidP="00F102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Ноябрь</w:t>
            </w:r>
            <w:r w:rsidR="00F102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9B2816" w:rsidRDefault="00C66BF2" w:rsidP="00C66B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</w:p>
          <w:p w:rsidR="00C66BF2" w:rsidRPr="009B2816" w:rsidRDefault="00C66BF2" w:rsidP="00C66B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 воспитатель</w:t>
            </w:r>
          </w:p>
          <w:p w:rsidR="00C66BF2" w:rsidRPr="009B2816" w:rsidRDefault="00C66BF2" w:rsidP="00C66B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проекта</w:t>
            </w:r>
          </w:p>
          <w:p w:rsidR="00C66BF2" w:rsidRPr="009B2816" w:rsidRDefault="00C66BF2" w:rsidP="00C66B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 ДОО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9B2816" w:rsidRDefault="00C66BF2" w:rsidP="00C66B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 о мероприятии на сайте детского сада, консультационные материалы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292" w:rsidRPr="00F10292" w:rsidRDefault="00F10292" w:rsidP="00F102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2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 воспитатель Е.С. Майкова,</w:t>
            </w:r>
          </w:p>
          <w:p w:rsidR="00C66BF2" w:rsidRPr="009B2816" w:rsidRDefault="00F10292" w:rsidP="00F102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2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проекта, рабочая  группа</w:t>
            </w:r>
          </w:p>
        </w:tc>
      </w:tr>
      <w:tr w:rsidR="00C66BF2" w:rsidRPr="009B2816" w:rsidTr="005E56C6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9B2816" w:rsidRDefault="005A5798" w:rsidP="005A57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9B2816" w:rsidRDefault="00C66BF2" w:rsidP="00C66B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Подведение итогов работы базовой площадки за 2021 год</w:t>
            </w:r>
            <w:r w:rsidRPr="009B2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  <w:p w:rsidR="00C66BF2" w:rsidRPr="009B2816" w:rsidRDefault="00C66BF2" w:rsidP="00C66B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цели и задач на следующий год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9B2816" w:rsidRDefault="00F10292" w:rsidP="00F102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="00C66BF2" w:rsidRPr="009B2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2022</w:t>
            </w:r>
          </w:p>
        </w:tc>
        <w:tc>
          <w:tcPr>
            <w:tcW w:w="1526" w:type="dxa"/>
          </w:tcPr>
          <w:p w:rsidR="00C66BF2" w:rsidRPr="009B2816" w:rsidRDefault="00C66BF2" w:rsidP="00864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Педагоги ДОО</w:t>
            </w:r>
          </w:p>
        </w:tc>
        <w:tc>
          <w:tcPr>
            <w:tcW w:w="1819" w:type="dxa"/>
          </w:tcPr>
          <w:p w:rsidR="00C66BF2" w:rsidRPr="009B2816" w:rsidRDefault="00C66BF2" w:rsidP="00C66B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B281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Отчет о мероприятии на сайте детского сада, методические материалы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10292" w:rsidRPr="00F10292" w:rsidRDefault="00F10292" w:rsidP="00F102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2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 воспитатель Е.С. Майкова,</w:t>
            </w:r>
          </w:p>
          <w:p w:rsidR="00C66BF2" w:rsidRPr="009B2816" w:rsidRDefault="00F10292" w:rsidP="00F102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2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проекта, рабочая  группа</w:t>
            </w:r>
          </w:p>
        </w:tc>
      </w:tr>
      <w:tr w:rsidR="00C66BF2" w:rsidRPr="009B2816" w:rsidTr="005E56C6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9B2816" w:rsidRDefault="005A5798" w:rsidP="005A57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9B2816" w:rsidRDefault="00C66BF2" w:rsidP="00C66B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85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Размещение отчета о деятельности инновационной площадки на сайте МБДОУ д/с № 14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9B2816" w:rsidRDefault="00F10292" w:rsidP="00F102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2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 2022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87C" w:rsidRPr="0086487C" w:rsidRDefault="0086487C" w:rsidP="00864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8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тарший воспитатель Е.С. Майкова</w:t>
            </w:r>
          </w:p>
          <w:p w:rsidR="00C66BF2" w:rsidRPr="009B2816" w:rsidRDefault="00C66BF2" w:rsidP="008648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9B2816" w:rsidRDefault="00C66BF2" w:rsidP="00C66B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87C" w:rsidRPr="0086487C" w:rsidRDefault="0086487C" w:rsidP="00864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8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 воспитатель Е.С. Майкова</w:t>
            </w:r>
          </w:p>
          <w:p w:rsidR="00C66BF2" w:rsidRPr="009B2816" w:rsidRDefault="00C66BF2" w:rsidP="00864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6BF2" w:rsidRPr="009B2816" w:rsidTr="005E56C6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9B2816" w:rsidRDefault="005A5798" w:rsidP="005A57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Default="00C66BF2" w:rsidP="00C66B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52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банка инновационного педагогического опыта </w:t>
            </w:r>
          </w:p>
          <w:p w:rsidR="00C66BF2" w:rsidRPr="00A71852" w:rsidRDefault="00C66BF2" w:rsidP="00C66B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9B2816" w:rsidRDefault="0086487C" w:rsidP="00F102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8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Методическая копилка в течение года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9B2816" w:rsidRDefault="00C66BF2" w:rsidP="00C66BF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9B2816" w:rsidRDefault="0086487C" w:rsidP="00864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8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Создан банк инновационного педагогического опыта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6487C" w:rsidRPr="0086487C" w:rsidRDefault="0086487C" w:rsidP="00864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48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 воспитатель Е.С. Майкова</w:t>
            </w:r>
          </w:p>
          <w:p w:rsidR="00C66BF2" w:rsidRPr="009B2816" w:rsidRDefault="00C66BF2" w:rsidP="008648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6BF2" w:rsidRPr="009B2816" w:rsidTr="005E56C6">
        <w:tc>
          <w:tcPr>
            <w:tcW w:w="5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9B2816" w:rsidRDefault="005A5798" w:rsidP="005A57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9B2816" w:rsidRDefault="00C66BF2" w:rsidP="00F1029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552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Представление опыта работы инновационной площадки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 муниципальном/региональном уровнях</w:t>
            </w:r>
            <w:r w:rsidRPr="009552B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Проведение мастер-классов, конференций в режиме офлайн и онлайн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66BF2" w:rsidRPr="009B2816" w:rsidRDefault="00F10292" w:rsidP="00F102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29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Декабрь 2022</w:t>
            </w:r>
          </w:p>
        </w:tc>
        <w:tc>
          <w:tcPr>
            <w:tcW w:w="1526" w:type="dxa"/>
          </w:tcPr>
          <w:p w:rsidR="00C66BF2" w:rsidRPr="009B2816" w:rsidRDefault="005E56C6" w:rsidP="005E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6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проекта</w:t>
            </w:r>
          </w:p>
        </w:tc>
        <w:tc>
          <w:tcPr>
            <w:tcW w:w="1819" w:type="dxa"/>
          </w:tcPr>
          <w:p w:rsidR="00C66BF2" w:rsidRPr="009B2816" w:rsidRDefault="00C66BF2" w:rsidP="00C66BF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E56C6" w:rsidRPr="005E56C6" w:rsidRDefault="005E56C6" w:rsidP="005E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6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Старший воспитатель Е.С. Майкова,</w:t>
            </w:r>
          </w:p>
          <w:p w:rsidR="00C66BF2" w:rsidRPr="009B2816" w:rsidRDefault="005E56C6" w:rsidP="005E56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E56C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Участники проекта, рабочая  группа</w:t>
            </w:r>
          </w:p>
        </w:tc>
      </w:tr>
    </w:tbl>
    <w:p w:rsidR="00BC2C5E" w:rsidRDefault="00BC2C5E" w:rsidP="009B2816">
      <w:pPr>
        <w:jc w:val="center"/>
      </w:pPr>
    </w:p>
    <w:sectPr w:rsidR="00BC2C5E" w:rsidSect="009B2816">
      <w:pgSz w:w="11906" w:h="16838"/>
      <w:pgMar w:top="709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81E3D"/>
    <w:multiLevelType w:val="hybridMultilevel"/>
    <w:tmpl w:val="6C601D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773FF8"/>
    <w:multiLevelType w:val="multilevel"/>
    <w:tmpl w:val="A83A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9E3624"/>
    <w:multiLevelType w:val="multilevel"/>
    <w:tmpl w:val="A22C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3559B8"/>
    <w:multiLevelType w:val="multilevel"/>
    <w:tmpl w:val="56348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E2"/>
    <w:rsid w:val="00012586"/>
    <w:rsid w:val="00016A94"/>
    <w:rsid w:val="000206B0"/>
    <w:rsid w:val="00081C3D"/>
    <w:rsid w:val="0010647B"/>
    <w:rsid w:val="00184186"/>
    <w:rsid w:val="00190515"/>
    <w:rsid w:val="001A12BA"/>
    <w:rsid w:val="001C3D33"/>
    <w:rsid w:val="001C5015"/>
    <w:rsid w:val="002039F6"/>
    <w:rsid w:val="00293396"/>
    <w:rsid w:val="003254FB"/>
    <w:rsid w:val="00351443"/>
    <w:rsid w:val="00383239"/>
    <w:rsid w:val="003848D3"/>
    <w:rsid w:val="004579C9"/>
    <w:rsid w:val="0048641F"/>
    <w:rsid w:val="00491825"/>
    <w:rsid w:val="004D1477"/>
    <w:rsid w:val="004E300E"/>
    <w:rsid w:val="005203BA"/>
    <w:rsid w:val="0053513A"/>
    <w:rsid w:val="005513DD"/>
    <w:rsid w:val="00553AB8"/>
    <w:rsid w:val="005A5798"/>
    <w:rsid w:val="005D38F0"/>
    <w:rsid w:val="005E56C6"/>
    <w:rsid w:val="00634534"/>
    <w:rsid w:val="00695B4B"/>
    <w:rsid w:val="006A3D8C"/>
    <w:rsid w:val="007925D2"/>
    <w:rsid w:val="007D63F3"/>
    <w:rsid w:val="007E3611"/>
    <w:rsid w:val="007E3B65"/>
    <w:rsid w:val="0086487C"/>
    <w:rsid w:val="0087660F"/>
    <w:rsid w:val="009552B2"/>
    <w:rsid w:val="009B2816"/>
    <w:rsid w:val="009C6FDF"/>
    <w:rsid w:val="00A50BCF"/>
    <w:rsid w:val="00A71852"/>
    <w:rsid w:val="00AF7364"/>
    <w:rsid w:val="00B11A9B"/>
    <w:rsid w:val="00B177F8"/>
    <w:rsid w:val="00B32B64"/>
    <w:rsid w:val="00B37F60"/>
    <w:rsid w:val="00B701E2"/>
    <w:rsid w:val="00BC2C5E"/>
    <w:rsid w:val="00BC7B90"/>
    <w:rsid w:val="00BD135A"/>
    <w:rsid w:val="00BD2EE6"/>
    <w:rsid w:val="00BD4B1C"/>
    <w:rsid w:val="00C66BF2"/>
    <w:rsid w:val="00CA4DAE"/>
    <w:rsid w:val="00CC3813"/>
    <w:rsid w:val="00CF6E74"/>
    <w:rsid w:val="00D737CF"/>
    <w:rsid w:val="00D84F79"/>
    <w:rsid w:val="00DC068A"/>
    <w:rsid w:val="00DC3D14"/>
    <w:rsid w:val="00E8195D"/>
    <w:rsid w:val="00E86860"/>
    <w:rsid w:val="00E94D09"/>
    <w:rsid w:val="00F040ED"/>
    <w:rsid w:val="00F10292"/>
    <w:rsid w:val="00F672A0"/>
    <w:rsid w:val="00F73E6E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6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4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351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6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4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351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8</dc:creator>
  <cp:lastModifiedBy>Татьяна</cp:lastModifiedBy>
  <cp:revision>3</cp:revision>
  <dcterms:created xsi:type="dcterms:W3CDTF">2022-01-30T17:28:00Z</dcterms:created>
  <dcterms:modified xsi:type="dcterms:W3CDTF">2022-04-24T23:37:00Z</dcterms:modified>
</cp:coreProperties>
</file>